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75" w:rsidRPr="00900483" w:rsidRDefault="00631375" w:rsidP="0063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1375" w:rsidRPr="00900483" w:rsidRDefault="00631375" w:rsidP="0063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31375" w:rsidRPr="00900483" w:rsidRDefault="00631375" w:rsidP="0063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</w:rPr>
        <w:t xml:space="preserve"> </w:t>
      </w:r>
      <w:r w:rsidRPr="0090048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631375" w:rsidRPr="00900483" w:rsidRDefault="00631375" w:rsidP="0063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631375" w:rsidRPr="00900483" w:rsidRDefault="00631375" w:rsidP="0063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31375" w:rsidRPr="00900483" w:rsidRDefault="00631375" w:rsidP="0063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75" w:rsidRPr="00900483" w:rsidRDefault="00631375" w:rsidP="0063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1375" w:rsidRPr="00900483" w:rsidRDefault="00631375" w:rsidP="006313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1375" w:rsidRDefault="00631375" w:rsidP="00631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января 2015 года  № </w:t>
      </w:r>
      <w:r w:rsidR="002F0BB5">
        <w:rPr>
          <w:rFonts w:ascii="Times New Roman" w:hAnsi="Times New Roman" w:cs="Times New Roman"/>
          <w:sz w:val="28"/>
          <w:szCs w:val="28"/>
        </w:rPr>
        <w:t>9</w:t>
      </w:r>
    </w:p>
    <w:p w:rsidR="00631375" w:rsidRPr="00900483" w:rsidRDefault="00631375" w:rsidP="00631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375" w:rsidRDefault="00631375" w:rsidP="00631375">
      <w:pPr>
        <w:shd w:val="clear" w:color="auto" w:fill="FFFFFF"/>
        <w:spacing w:after="0" w:line="240" w:lineRule="auto"/>
        <w:ind w:left="5" w:right="175" w:firstLine="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</w:t>
      </w:r>
      <w:r w:rsidRPr="00900483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муниципального образования </w:t>
      </w:r>
      <w:proofErr w:type="spellStart"/>
      <w:r w:rsidRPr="00900483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90048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90048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004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19.03.2010 года № 36</w:t>
      </w:r>
      <w:r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900483">
        <w:rPr>
          <w:rFonts w:ascii="Times New Roman" w:hAnsi="Times New Roman" w:cs="Times New Roman"/>
          <w:b/>
          <w:sz w:val="28"/>
          <w:szCs w:val="28"/>
        </w:rPr>
        <w:t>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00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375" w:rsidRPr="00900483" w:rsidRDefault="00631375" w:rsidP="00631375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1375" w:rsidRDefault="00631375" w:rsidP="00631375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00483">
        <w:rPr>
          <w:rFonts w:ascii="Times New Roman" w:hAnsi="Times New Roman" w:cs="Times New Roman"/>
          <w:sz w:val="28"/>
          <w:szCs w:val="28"/>
        </w:rPr>
        <w:t xml:space="preserve"> от 25.12.2008 года №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  указом Президента РФ от 18 мая 2009 года № 559</w:t>
      </w:r>
      <w:r w:rsidR="00183440" w:rsidRPr="000214B7">
        <w:rPr>
          <w:sz w:val="28"/>
          <w:szCs w:val="28"/>
        </w:rPr>
        <w:t xml:space="preserve"> </w:t>
      </w:r>
      <w:r w:rsidR="00183440" w:rsidRPr="00183440">
        <w:rPr>
          <w:rFonts w:ascii="Times New Roman" w:hAnsi="Times New Roman" w:cs="Times New Roman"/>
          <w:sz w:val="28"/>
          <w:szCs w:val="28"/>
        </w:rPr>
        <w:t>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183440">
        <w:rPr>
          <w:rFonts w:ascii="Times New Roman" w:hAnsi="Times New Roman" w:cs="Times New Roman"/>
          <w:sz w:val="28"/>
          <w:szCs w:val="28"/>
        </w:rPr>
        <w:t>, указом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030000">
        <w:rPr>
          <w:rFonts w:ascii="Times New Roman" w:hAnsi="Times New Roman" w:cs="Times New Roman"/>
          <w:sz w:val="28"/>
          <w:szCs w:val="28"/>
        </w:rPr>
        <w:t>»</w:t>
      </w:r>
      <w:r w:rsidR="00183440">
        <w:rPr>
          <w:rFonts w:ascii="Times New Roman" w:hAnsi="Times New Roman" w:cs="Times New Roman"/>
          <w:sz w:val="28"/>
          <w:szCs w:val="28"/>
        </w:rPr>
        <w:t xml:space="preserve"> </w:t>
      </w:r>
      <w:r w:rsidRPr="0090048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811F2" w:rsidRDefault="00A811F2" w:rsidP="00631375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Pr="00A811F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811F2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proofErr w:type="gramStart"/>
      <w:r w:rsidRPr="00A811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81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1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811F2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811F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811F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811F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19.03.2010 года № 36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  <w:r w:rsidR="00313AB9">
        <w:rPr>
          <w:rFonts w:ascii="Times New Roman" w:hAnsi="Times New Roman" w:cs="Times New Roman"/>
          <w:sz w:val="28"/>
          <w:szCs w:val="28"/>
        </w:rPr>
        <w:t xml:space="preserve"> и в «</w:t>
      </w:r>
      <w:r w:rsidR="00313AB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313AB9" w:rsidRPr="00313AB9">
        <w:rPr>
          <w:rFonts w:ascii="Times New Roman" w:hAnsi="Times New Roman" w:cs="Times New Roman"/>
          <w:sz w:val="28"/>
          <w:szCs w:val="28"/>
        </w:rPr>
        <w:t xml:space="preserve">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администрации </w:t>
      </w:r>
      <w:proofErr w:type="spellStart"/>
      <w:r w:rsidR="00313AB9" w:rsidRPr="00313AB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proofErr w:type="gramEnd"/>
      <w:r w:rsidR="00313AB9" w:rsidRPr="00313A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3AB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13AB9" w:rsidRDefault="00A811F2" w:rsidP="00631375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13AB9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AB9">
        <w:rPr>
          <w:rFonts w:ascii="Times New Roman" w:hAnsi="Times New Roman" w:cs="Times New Roman"/>
          <w:color w:val="000000"/>
          <w:sz w:val="28"/>
          <w:szCs w:val="28"/>
        </w:rPr>
        <w:t>в Постановлении</w:t>
      </w:r>
      <w:proofErr w:type="gramStart"/>
      <w:r w:rsidR="00313AB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811F2" w:rsidRDefault="00A811F2" w:rsidP="00631375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подпункты б)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– признать утратившими силу;</w:t>
      </w:r>
    </w:p>
    <w:p w:rsidR="00A811F2" w:rsidRDefault="00A811F2" w:rsidP="00631375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 слова «формам справок, которые утверждены пунктом 1 настоящего постановления» заменить словами «форме справки, утвержденной Президентом Российской Федерации».</w:t>
      </w:r>
    </w:p>
    <w:p w:rsidR="00A811F2" w:rsidRPr="00313AB9" w:rsidRDefault="00313AB9" w:rsidP="00631375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AB9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811F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оложении</w:t>
      </w:r>
      <w:r w:rsidRPr="00313AB9">
        <w:rPr>
          <w:rFonts w:ascii="Times New Roman" w:hAnsi="Times New Roman" w:cs="Times New Roman"/>
          <w:sz w:val="28"/>
          <w:szCs w:val="28"/>
        </w:rPr>
        <w:t>:</w:t>
      </w:r>
    </w:p>
    <w:p w:rsidR="00313AB9" w:rsidRDefault="00313AB9" w:rsidP="0031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13AB9">
        <w:rPr>
          <w:rFonts w:ascii="Times New Roman" w:hAnsi="Times New Roman" w:cs="Times New Roman"/>
          <w:sz w:val="28"/>
          <w:szCs w:val="28"/>
        </w:rPr>
        <w:t xml:space="preserve"> пункте 3 слова </w:t>
      </w:r>
      <w:r w:rsidRPr="00313AB9">
        <w:rPr>
          <w:rFonts w:ascii="Times New Roman" w:hAnsi="Times New Roman" w:cs="Times New Roman"/>
          <w:bCs/>
          <w:sz w:val="28"/>
          <w:szCs w:val="28"/>
        </w:rPr>
        <w:t>"по утвержденным формам справок" заменить словами "по утвержденной Президентом Росс</w:t>
      </w:r>
      <w:r w:rsidR="00A53C93">
        <w:rPr>
          <w:rFonts w:ascii="Times New Roman" w:hAnsi="Times New Roman" w:cs="Times New Roman"/>
          <w:bCs/>
          <w:sz w:val="28"/>
          <w:szCs w:val="28"/>
        </w:rPr>
        <w:t>ийской Федерации форме справки".</w:t>
      </w:r>
    </w:p>
    <w:p w:rsidR="00A53C93" w:rsidRPr="00313AB9" w:rsidRDefault="00A53C93" w:rsidP="00A53C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Постановление вступает в силу со дня подписания.</w:t>
      </w:r>
    </w:p>
    <w:p w:rsidR="00631375" w:rsidRPr="00900483" w:rsidRDefault="00A53C93" w:rsidP="00631375">
      <w:pPr>
        <w:pStyle w:val="2"/>
        <w:ind w:firstLine="900"/>
      </w:pPr>
      <w:r>
        <w:t>3</w:t>
      </w:r>
      <w:r w:rsidR="00631375" w:rsidRPr="00900483">
        <w:t xml:space="preserve">.Опубликовать настоящее постановление в общественно-политической газете </w:t>
      </w:r>
      <w:proofErr w:type="spellStart"/>
      <w:r w:rsidR="00631375" w:rsidRPr="00900483">
        <w:t>Волосовского</w:t>
      </w:r>
      <w:proofErr w:type="spellEnd"/>
      <w:r w:rsidR="00631375" w:rsidRPr="00900483">
        <w:t xml:space="preserve"> </w:t>
      </w:r>
      <w:r w:rsidR="002F0BB5">
        <w:t xml:space="preserve">муниципального </w:t>
      </w:r>
      <w:r w:rsidR="00631375" w:rsidRPr="00900483">
        <w:t>района «Сельская новь».</w:t>
      </w:r>
    </w:p>
    <w:p w:rsidR="00631375" w:rsidRPr="00900483" w:rsidRDefault="00A53C93" w:rsidP="00631375">
      <w:pPr>
        <w:pStyle w:val="2"/>
        <w:ind w:firstLine="900"/>
        <w:rPr>
          <w:szCs w:val="28"/>
        </w:rPr>
      </w:pPr>
      <w:r>
        <w:t>4</w:t>
      </w:r>
      <w:r w:rsidR="00631375" w:rsidRPr="00900483">
        <w:t>. Контроль исполнения постановления оставляю за собой.</w:t>
      </w:r>
    </w:p>
    <w:p w:rsidR="00631375" w:rsidRPr="00900483" w:rsidRDefault="00631375" w:rsidP="00631375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1375" w:rsidRPr="00900483" w:rsidRDefault="00631375" w:rsidP="0063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631375" w:rsidRPr="00900483" w:rsidRDefault="00631375" w:rsidP="0063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00483">
        <w:rPr>
          <w:rFonts w:ascii="Times New Roman" w:hAnsi="Times New Roman" w:cs="Times New Roman"/>
          <w:sz w:val="28"/>
          <w:szCs w:val="28"/>
        </w:rPr>
        <w:t xml:space="preserve">                                            В.И.Бердышев         </w:t>
      </w:r>
    </w:p>
    <w:p w:rsidR="00FB260E" w:rsidRDefault="00FB260E"/>
    <w:sectPr w:rsidR="00FB260E" w:rsidSect="001F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1375"/>
    <w:rsid w:val="00030000"/>
    <w:rsid w:val="000E0311"/>
    <w:rsid w:val="00183440"/>
    <w:rsid w:val="001E4EAF"/>
    <w:rsid w:val="002F0BB5"/>
    <w:rsid w:val="00313AB9"/>
    <w:rsid w:val="00631375"/>
    <w:rsid w:val="00922F7B"/>
    <w:rsid w:val="00A53C93"/>
    <w:rsid w:val="00A811F2"/>
    <w:rsid w:val="00D66991"/>
    <w:rsid w:val="00FB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1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37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81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2015-01-26T05:28:00Z</cp:lastPrinted>
  <dcterms:created xsi:type="dcterms:W3CDTF">2015-01-23T12:23:00Z</dcterms:created>
  <dcterms:modified xsi:type="dcterms:W3CDTF">2015-01-26T05:43:00Z</dcterms:modified>
</cp:coreProperties>
</file>